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E0CBE" w:rsidR="0035301E" w:rsidP="00AE0CBE" w:rsidRDefault="00AE0CBE" w14:paraId="1B175770" w14:textId="1C20615F">
      <w:pPr>
        <w:rPr>
          <w:rFonts w:cstheme="minorHAnsi"/>
          <w:u w:val="single"/>
        </w:rPr>
      </w:pPr>
      <w:r w:rsidRPr="00832565">
        <w:rPr>
          <w:noProof/>
          <w:lang w:eastAsia="en-GB"/>
        </w:rPr>
        <w:drawing>
          <wp:inline distT="0" distB="0" distL="0" distR="0" wp14:anchorId="214446FD" wp14:editId="53642AB4">
            <wp:extent cx="1314450" cy="1209675"/>
            <wp:effectExtent l="0" t="0" r="0" b="9525"/>
            <wp:docPr id="1" name="Picture 1" descr="C:\Users\ehyde\AppData\Local\Microsoft\Windows\INetCache\Content.MSO\AC334F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yde\AppData\Local\Microsoft\Windows\INetCache\Content.MSO\AC334FD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BE" w:rsidR="00EB7074">
        <w:rPr>
          <w:rFonts w:cstheme="minorHAnsi"/>
          <w:b/>
          <w:u w:val="single"/>
        </w:rPr>
        <w:t xml:space="preserve">Lower </w:t>
      </w:r>
      <w:r w:rsidRPr="00AE0CBE" w:rsidR="00362CD8">
        <w:rPr>
          <w:rFonts w:cstheme="minorHAnsi"/>
          <w:b/>
          <w:u w:val="single"/>
        </w:rPr>
        <w:t>KS2</w:t>
      </w:r>
      <w:r w:rsidRPr="00AE0CBE" w:rsidR="00E558FC">
        <w:rPr>
          <w:rFonts w:cstheme="minorHAnsi"/>
          <w:b/>
          <w:u w:val="single"/>
        </w:rPr>
        <w:t xml:space="preserve"> Geography</w:t>
      </w:r>
      <w:r w:rsidRPr="00AE0CBE" w:rsidR="00085906">
        <w:rPr>
          <w:rFonts w:cstheme="minorHAnsi"/>
          <w:b/>
          <w:u w:val="single"/>
        </w:rPr>
        <w:t xml:space="preserve"> Vocabulary List</w:t>
      </w: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93"/>
        <w:gridCol w:w="3483"/>
      </w:tblGrid>
      <w:tr w:rsidRPr="00AE0CBE" w:rsidR="00085906" w:rsidTr="001F523A" w14:paraId="7F5E5F63" w14:textId="77777777">
        <w:trPr>
          <w:trHeight w:val="430"/>
        </w:trPr>
        <w:tc>
          <w:tcPr>
            <w:tcW w:w="10553" w:type="dxa"/>
            <w:gridSpan w:val="3"/>
          </w:tcPr>
          <w:p w:rsidRPr="00AE0CBE" w:rsidR="001F523A" w:rsidP="00085906" w:rsidRDefault="001F523A" w14:paraId="69822480" w14:textId="77777777">
            <w:pPr>
              <w:jc w:val="center"/>
              <w:rPr>
                <w:rFonts w:cstheme="minorHAnsi"/>
                <w:b/>
              </w:rPr>
            </w:pPr>
          </w:p>
          <w:p w:rsidRPr="00AE0CBE" w:rsidR="001F523A" w:rsidP="00362CD8" w:rsidRDefault="00362CD8" w14:paraId="40BF20E9" w14:textId="77777777">
            <w:pPr>
              <w:jc w:val="center"/>
              <w:rPr>
                <w:rFonts w:cstheme="minorHAnsi"/>
                <w:b/>
              </w:rPr>
            </w:pPr>
            <w:r w:rsidRPr="00AE0CBE">
              <w:rPr>
                <w:rFonts w:cstheme="minorHAnsi"/>
                <w:b/>
              </w:rPr>
              <w:t>Year 3</w:t>
            </w:r>
          </w:p>
        </w:tc>
      </w:tr>
      <w:tr w:rsidRPr="00AE0CBE" w:rsidR="00085906" w:rsidTr="001F523A" w14:paraId="1E25DAA0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627E438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settlement</w:t>
            </w:r>
          </w:p>
        </w:tc>
        <w:tc>
          <w:tcPr>
            <w:tcW w:w="3518" w:type="dxa"/>
          </w:tcPr>
          <w:p w:rsidRPr="00AE0CBE" w:rsidR="00085906" w:rsidP="00085906" w:rsidRDefault="00362CD8" w14:paraId="20F0DDD2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valley</w:t>
            </w:r>
          </w:p>
        </w:tc>
        <w:tc>
          <w:tcPr>
            <w:tcW w:w="3518" w:type="dxa"/>
          </w:tcPr>
          <w:p w:rsidRPr="00AE0CBE" w:rsidR="00085906" w:rsidP="00085906" w:rsidRDefault="00362CD8" w14:paraId="537A83F9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mountain</w:t>
            </w:r>
          </w:p>
        </w:tc>
      </w:tr>
      <w:tr w:rsidRPr="00AE0CBE" w:rsidR="00085906" w:rsidTr="001F523A" w14:paraId="1DC90C78" w14:textId="77777777">
        <w:trPr>
          <w:trHeight w:val="377"/>
        </w:trPr>
        <w:tc>
          <w:tcPr>
            <w:tcW w:w="3517" w:type="dxa"/>
          </w:tcPr>
          <w:p w:rsidRPr="00AE0CBE" w:rsidR="00085906" w:rsidP="00085906" w:rsidRDefault="00362CD8" w14:paraId="2D40E692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community</w:t>
            </w:r>
          </w:p>
        </w:tc>
        <w:tc>
          <w:tcPr>
            <w:tcW w:w="3518" w:type="dxa"/>
          </w:tcPr>
          <w:p w:rsidRPr="00AE0CBE" w:rsidR="00085906" w:rsidP="00085906" w:rsidRDefault="00362CD8" w14:paraId="2DDA3C9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vegetation</w:t>
            </w:r>
          </w:p>
        </w:tc>
        <w:tc>
          <w:tcPr>
            <w:tcW w:w="3518" w:type="dxa"/>
          </w:tcPr>
          <w:p w:rsidRPr="00AE0CBE" w:rsidR="00085906" w:rsidP="00085906" w:rsidRDefault="00362CD8" w14:paraId="2853469F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weathering</w:t>
            </w:r>
          </w:p>
        </w:tc>
      </w:tr>
      <w:tr w:rsidRPr="00AE0CBE" w:rsidR="00085906" w:rsidTr="001F523A" w14:paraId="50F4DCE3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44F00EBE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landscape</w:t>
            </w:r>
          </w:p>
        </w:tc>
        <w:tc>
          <w:tcPr>
            <w:tcW w:w="3518" w:type="dxa"/>
          </w:tcPr>
          <w:p w:rsidRPr="00AE0CBE" w:rsidR="00085906" w:rsidP="00085906" w:rsidRDefault="00362CD8" w14:paraId="48725CE0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soil</w:t>
            </w:r>
          </w:p>
        </w:tc>
        <w:tc>
          <w:tcPr>
            <w:tcW w:w="3518" w:type="dxa"/>
          </w:tcPr>
          <w:p w:rsidRPr="00AE0CBE" w:rsidR="00085906" w:rsidP="00085906" w:rsidRDefault="00C37E42" w14:paraId="6661CCA6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e</w:t>
            </w:r>
            <w:r w:rsidRPr="00AE0CBE" w:rsidR="00362CD8">
              <w:rPr>
                <w:rFonts w:cstheme="minorHAnsi"/>
              </w:rPr>
              <w:t>rosion</w:t>
            </w:r>
            <w:r w:rsidRPr="00AE0CBE">
              <w:rPr>
                <w:rFonts w:cstheme="minorHAnsi"/>
              </w:rPr>
              <w:t xml:space="preserve"> [within weathering]</w:t>
            </w:r>
          </w:p>
        </w:tc>
      </w:tr>
      <w:tr w:rsidRPr="00AE0CBE" w:rsidR="00085906" w:rsidTr="001F523A" w14:paraId="5E0BBD43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5CCACF79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relief map</w:t>
            </w:r>
          </w:p>
        </w:tc>
        <w:tc>
          <w:tcPr>
            <w:tcW w:w="3518" w:type="dxa"/>
          </w:tcPr>
          <w:p w:rsidRPr="00AE0CBE" w:rsidR="00085906" w:rsidP="00085906" w:rsidRDefault="00362CD8" w14:paraId="6B863B15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peat</w:t>
            </w:r>
          </w:p>
        </w:tc>
        <w:tc>
          <w:tcPr>
            <w:tcW w:w="3518" w:type="dxa"/>
          </w:tcPr>
          <w:p w:rsidRPr="00AE0CBE" w:rsidR="00085906" w:rsidP="00085906" w:rsidRDefault="00362CD8" w14:paraId="1795849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port</w:t>
            </w:r>
          </w:p>
        </w:tc>
      </w:tr>
      <w:tr w:rsidRPr="00AE0CBE" w:rsidR="00085906" w:rsidTr="001F523A" w14:paraId="787C223C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0368A695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political map</w:t>
            </w:r>
          </w:p>
        </w:tc>
        <w:tc>
          <w:tcPr>
            <w:tcW w:w="3518" w:type="dxa"/>
          </w:tcPr>
          <w:p w:rsidRPr="00AE0CBE" w:rsidR="00085906" w:rsidP="00085906" w:rsidRDefault="00362CD8" w14:paraId="60CB638A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loam</w:t>
            </w:r>
          </w:p>
        </w:tc>
        <w:tc>
          <w:tcPr>
            <w:tcW w:w="3518" w:type="dxa"/>
          </w:tcPr>
          <w:p w:rsidRPr="00AE0CBE" w:rsidR="00085906" w:rsidP="00085906" w:rsidRDefault="00362CD8" w14:paraId="75B694E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harbour</w:t>
            </w:r>
          </w:p>
        </w:tc>
      </w:tr>
      <w:tr w:rsidRPr="00AE0CBE" w:rsidR="00085906" w:rsidTr="001F523A" w14:paraId="3169AB35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4D3A456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cliff</w:t>
            </w:r>
          </w:p>
        </w:tc>
        <w:tc>
          <w:tcPr>
            <w:tcW w:w="3518" w:type="dxa"/>
          </w:tcPr>
          <w:p w:rsidRPr="00AE0CBE" w:rsidR="00085906" w:rsidP="00085906" w:rsidRDefault="00362CD8" w14:paraId="4F85E9D2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clay</w:t>
            </w:r>
          </w:p>
        </w:tc>
        <w:tc>
          <w:tcPr>
            <w:tcW w:w="3518" w:type="dxa"/>
          </w:tcPr>
          <w:p w:rsidRPr="00AE0CBE" w:rsidR="00085906" w:rsidP="00085906" w:rsidRDefault="00362CD8" w14:paraId="5F67EFD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factory</w:t>
            </w:r>
          </w:p>
        </w:tc>
      </w:tr>
      <w:tr w:rsidRPr="00AE0CBE" w:rsidR="00085906" w:rsidTr="001F523A" w14:paraId="74C6A0A1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62CD8" w14:paraId="3DD9D36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ocean</w:t>
            </w:r>
          </w:p>
        </w:tc>
        <w:tc>
          <w:tcPr>
            <w:tcW w:w="3518" w:type="dxa"/>
          </w:tcPr>
          <w:p w:rsidRPr="00AE0CBE" w:rsidR="00085906" w:rsidP="00085906" w:rsidRDefault="00412F13" w14:paraId="688F7393" w14:textId="7CA9E701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Biome</w:t>
            </w:r>
          </w:p>
        </w:tc>
        <w:tc>
          <w:tcPr>
            <w:tcW w:w="3518" w:type="dxa"/>
          </w:tcPr>
          <w:p w:rsidRPr="00AE0CBE" w:rsidR="00085906" w:rsidP="00085906" w:rsidRDefault="00362CD8" w14:paraId="6251BCD8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office</w:t>
            </w:r>
          </w:p>
        </w:tc>
      </w:tr>
      <w:tr w:rsidRPr="00AE0CBE" w:rsidR="00362CD8" w:rsidTr="001F523A" w14:paraId="388034AE" w14:textId="77777777">
        <w:trPr>
          <w:trHeight w:val="430"/>
        </w:trPr>
        <w:tc>
          <w:tcPr>
            <w:tcW w:w="3517" w:type="dxa"/>
          </w:tcPr>
          <w:p w:rsidRPr="00AE0CBE" w:rsidR="00362CD8" w:rsidP="00085906" w:rsidRDefault="00362CD8" w14:paraId="030D2B7D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fieldwork</w:t>
            </w:r>
          </w:p>
        </w:tc>
        <w:tc>
          <w:tcPr>
            <w:tcW w:w="3518" w:type="dxa"/>
          </w:tcPr>
          <w:p w:rsidRPr="00AE0CBE" w:rsidR="00362CD8" w:rsidP="00085906" w:rsidRDefault="00362CD8" w14:paraId="2B4A1C9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transport [carry]</w:t>
            </w:r>
          </w:p>
        </w:tc>
        <w:tc>
          <w:tcPr>
            <w:tcW w:w="3518" w:type="dxa"/>
          </w:tcPr>
          <w:p w:rsidRPr="00AE0CBE" w:rsidR="00362CD8" w:rsidP="00085906" w:rsidRDefault="00362CD8" w14:paraId="5536F5CA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industry</w:t>
            </w:r>
          </w:p>
        </w:tc>
      </w:tr>
      <w:tr w:rsidRPr="00AE0CBE" w:rsidR="00362CD8" w:rsidTr="001F523A" w14:paraId="5B0B37F8" w14:textId="77777777">
        <w:trPr>
          <w:trHeight w:val="430"/>
        </w:trPr>
        <w:tc>
          <w:tcPr>
            <w:tcW w:w="3517" w:type="dxa"/>
          </w:tcPr>
          <w:p w:rsidRPr="00AE0CBE" w:rsidR="00362CD8" w:rsidP="00085906" w:rsidRDefault="00362CD8" w14:paraId="2971B91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sketch</w:t>
            </w:r>
          </w:p>
        </w:tc>
        <w:tc>
          <w:tcPr>
            <w:tcW w:w="3518" w:type="dxa"/>
          </w:tcPr>
          <w:p w:rsidRPr="00AE0CBE" w:rsidR="00362CD8" w:rsidP="00085906" w:rsidRDefault="00362CD8" w14:paraId="0AD5DAC8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diagram</w:t>
            </w:r>
          </w:p>
        </w:tc>
        <w:tc>
          <w:tcPr>
            <w:tcW w:w="3518" w:type="dxa"/>
          </w:tcPr>
          <w:p w:rsidRPr="00AE0CBE" w:rsidR="00362CD8" w:rsidP="00085906" w:rsidRDefault="00362CD8" w14:paraId="4936EC12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compass</w:t>
            </w:r>
          </w:p>
        </w:tc>
      </w:tr>
      <w:tr w:rsidRPr="00AE0CBE" w:rsidR="00362CD8" w:rsidTr="001F523A" w14:paraId="27B12F15" w14:textId="77777777">
        <w:trPr>
          <w:trHeight w:val="430"/>
        </w:trPr>
        <w:tc>
          <w:tcPr>
            <w:tcW w:w="3517" w:type="dxa"/>
          </w:tcPr>
          <w:p w:rsidRPr="00AE0CBE" w:rsidR="00362CD8" w:rsidP="00085906" w:rsidRDefault="00362CD8" w14:paraId="586EFF3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North East</w:t>
            </w:r>
          </w:p>
        </w:tc>
        <w:tc>
          <w:tcPr>
            <w:tcW w:w="3518" w:type="dxa"/>
          </w:tcPr>
          <w:p w:rsidRPr="00AE0CBE" w:rsidR="00362CD8" w:rsidP="00085906" w:rsidRDefault="00362CD8" w14:paraId="354267F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South East</w:t>
            </w:r>
          </w:p>
        </w:tc>
        <w:tc>
          <w:tcPr>
            <w:tcW w:w="3518" w:type="dxa"/>
          </w:tcPr>
          <w:p w:rsidRPr="00AE0CBE" w:rsidR="00362CD8" w:rsidP="00085906" w:rsidRDefault="00362CD8" w14:paraId="4F9BD11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North West</w:t>
            </w:r>
          </w:p>
        </w:tc>
      </w:tr>
      <w:tr w:rsidRPr="00AE0CBE" w:rsidR="00362CD8" w:rsidTr="001F523A" w14:paraId="46758BB4" w14:textId="77777777">
        <w:trPr>
          <w:trHeight w:val="430"/>
        </w:trPr>
        <w:tc>
          <w:tcPr>
            <w:tcW w:w="3517" w:type="dxa"/>
          </w:tcPr>
          <w:p w:rsidRPr="00AE0CBE" w:rsidR="00362CD8" w:rsidP="00085906" w:rsidRDefault="00362CD8" w14:paraId="5367F64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South West</w:t>
            </w:r>
          </w:p>
        </w:tc>
        <w:tc>
          <w:tcPr>
            <w:tcW w:w="3518" w:type="dxa"/>
          </w:tcPr>
          <w:p w:rsidRPr="00AE0CBE" w:rsidR="00362CD8" w:rsidP="00085906" w:rsidRDefault="00362CD8" w14:paraId="566087E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weather</w:t>
            </w:r>
          </w:p>
        </w:tc>
        <w:tc>
          <w:tcPr>
            <w:tcW w:w="3518" w:type="dxa"/>
          </w:tcPr>
          <w:p w:rsidRPr="00AE0CBE" w:rsidR="00362CD8" w:rsidP="00085906" w:rsidRDefault="00390FB1" w14:paraId="504A1E3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</w:t>
            </w:r>
            <w:r w:rsidRPr="00AE0CBE" w:rsidR="00362CD8">
              <w:rPr>
                <w:rFonts w:cstheme="minorHAnsi"/>
              </w:rPr>
              <w:t>limate</w:t>
            </w:r>
            <w:r w:rsidRPr="00AE0CBE">
              <w:rPr>
                <w:rFonts w:cstheme="minorHAnsi"/>
              </w:rPr>
              <w:t xml:space="preserve"> zone</w:t>
            </w:r>
          </w:p>
        </w:tc>
      </w:tr>
      <w:tr w:rsidRPr="00AE0CBE" w:rsidR="0072571F" w:rsidTr="001F523A" w14:paraId="0426BE2B" w14:textId="77777777">
        <w:trPr>
          <w:trHeight w:val="430"/>
        </w:trPr>
        <w:tc>
          <w:tcPr>
            <w:tcW w:w="3517" w:type="dxa"/>
          </w:tcPr>
          <w:p w:rsidRPr="00AE0CBE" w:rsidR="0072571F" w:rsidP="00085906" w:rsidRDefault="0072571F" w14:paraId="267D57ED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polar</w:t>
            </w:r>
          </w:p>
        </w:tc>
        <w:tc>
          <w:tcPr>
            <w:tcW w:w="3518" w:type="dxa"/>
          </w:tcPr>
          <w:p w:rsidRPr="00AE0CBE" w:rsidR="0072571F" w:rsidP="00085906" w:rsidRDefault="0072571F" w14:paraId="31A2E94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equator</w:t>
            </w:r>
          </w:p>
        </w:tc>
        <w:tc>
          <w:tcPr>
            <w:tcW w:w="3518" w:type="dxa"/>
          </w:tcPr>
          <w:p w:rsidRPr="00AE0CBE" w:rsidR="0072571F" w:rsidP="00085906" w:rsidRDefault="0072571F" w14:paraId="51DC1BE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tropical</w:t>
            </w:r>
          </w:p>
        </w:tc>
      </w:tr>
      <w:tr w:rsidRPr="00AE0CBE" w:rsidR="0072571F" w:rsidTr="001F523A" w14:paraId="07BF7768" w14:textId="77777777">
        <w:trPr>
          <w:trHeight w:val="430"/>
        </w:trPr>
        <w:tc>
          <w:tcPr>
            <w:tcW w:w="3517" w:type="dxa"/>
          </w:tcPr>
          <w:p w:rsidRPr="00AE0CBE" w:rsidR="0072571F" w:rsidP="00085906" w:rsidRDefault="0072571F" w14:paraId="5D5A1DE8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longitude</w:t>
            </w:r>
          </w:p>
        </w:tc>
        <w:tc>
          <w:tcPr>
            <w:tcW w:w="3518" w:type="dxa"/>
          </w:tcPr>
          <w:p w:rsidRPr="00AE0CBE" w:rsidR="0072571F" w:rsidP="00085906" w:rsidRDefault="0072571F" w14:paraId="653A468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latitude</w:t>
            </w:r>
          </w:p>
        </w:tc>
        <w:tc>
          <w:tcPr>
            <w:tcW w:w="3518" w:type="dxa"/>
          </w:tcPr>
          <w:p w:rsidRPr="00AE0CBE" w:rsidR="0072571F" w:rsidP="00085906" w:rsidRDefault="0072571F" w14:paraId="07B00BC0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environment</w:t>
            </w:r>
          </w:p>
        </w:tc>
      </w:tr>
      <w:tr w:rsidRPr="00AE0CBE" w:rsidR="00085906" w:rsidTr="001F523A" w14:paraId="3E5E7281" w14:textId="77777777">
        <w:trPr>
          <w:trHeight w:val="430"/>
        </w:trPr>
        <w:tc>
          <w:tcPr>
            <w:tcW w:w="10553" w:type="dxa"/>
            <w:gridSpan w:val="3"/>
          </w:tcPr>
          <w:p w:rsidRPr="00AE0CBE" w:rsidR="001F523A" w:rsidP="00085906" w:rsidRDefault="001F523A" w14:paraId="57547C2A" w14:textId="77777777">
            <w:pPr>
              <w:jc w:val="center"/>
              <w:rPr>
                <w:rFonts w:cstheme="minorHAnsi"/>
                <w:b/>
              </w:rPr>
            </w:pPr>
          </w:p>
          <w:p w:rsidRPr="00AE0CBE" w:rsidR="001F523A" w:rsidP="00362CD8" w:rsidRDefault="00362CD8" w14:paraId="5F2C379D" w14:textId="77777777">
            <w:pPr>
              <w:jc w:val="center"/>
              <w:rPr>
                <w:rFonts w:cstheme="minorHAnsi"/>
                <w:b/>
              </w:rPr>
            </w:pPr>
            <w:r w:rsidRPr="00AE0CBE">
              <w:rPr>
                <w:rFonts w:cstheme="minorHAnsi"/>
                <w:b/>
              </w:rPr>
              <w:t>Year 4</w:t>
            </w:r>
          </w:p>
        </w:tc>
      </w:tr>
      <w:tr w:rsidRPr="00AE0CBE" w:rsidR="00085906" w:rsidTr="001F523A" w14:paraId="40128229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485B8AFE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greenhouse</w:t>
            </w:r>
          </w:p>
        </w:tc>
        <w:tc>
          <w:tcPr>
            <w:tcW w:w="3518" w:type="dxa"/>
          </w:tcPr>
          <w:p w:rsidRPr="00AE0CBE" w:rsidR="00085906" w:rsidP="00085906" w:rsidRDefault="00EB7074" w14:paraId="7AEFFABA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v</w:t>
            </w:r>
            <w:r w:rsidRPr="00AE0CBE" w:rsidR="00C37E42">
              <w:rPr>
                <w:rFonts w:cstheme="minorHAnsi"/>
              </w:rPr>
              <w:t>alley</w:t>
            </w:r>
          </w:p>
        </w:tc>
        <w:tc>
          <w:tcPr>
            <w:tcW w:w="3518" w:type="dxa"/>
          </w:tcPr>
          <w:p w:rsidRPr="00AE0CBE" w:rsidR="00085906" w:rsidP="00085906" w:rsidRDefault="00C37E42" w14:paraId="6372A435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warm</w:t>
            </w:r>
          </w:p>
        </w:tc>
      </w:tr>
      <w:tr w:rsidRPr="00AE0CBE" w:rsidR="00085906" w:rsidTr="001F523A" w14:paraId="20A051FC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211830DE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polytunnel</w:t>
            </w:r>
          </w:p>
        </w:tc>
        <w:tc>
          <w:tcPr>
            <w:tcW w:w="3518" w:type="dxa"/>
          </w:tcPr>
          <w:p w:rsidRPr="00AE0CBE" w:rsidR="00085906" w:rsidP="00085906" w:rsidRDefault="00EB7074" w14:paraId="3817838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</w:t>
            </w:r>
            <w:r w:rsidRPr="00AE0CBE" w:rsidR="00C37E42">
              <w:rPr>
                <w:rFonts w:cstheme="minorHAnsi"/>
              </w:rPr>
              <w:t>ontour</w:t>
            </w:r>
          </w:p>
        </w:tc>
        <w:tc>
          <w:tcPr>
            <w:tcW w:w="3518" w:type="dxa"/>
          </w:tcPr>
          <w:p w:rsidRPr="00AE0CBE" w:rsidR="00085906" w:rsidP="00085906" w:rsidRDefault="00C37E42" w14:paraId="791E75F6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humid</w:t>
            </w:r>
          </w:p>
        </w:tc>
      </w:tr>
      <w:tr w:rsidRPr="00AE0CBE" w:rsidR="00085906" w:rsidTr="001F523A" w14:paraId="3E4D3C1B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4175EE8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intensive farming</w:t>
            </w:r>
          </w:p>
        </w:tc>
        <w:tc>
          <w:tcPr>
            <w:tcW w:w="3518" w:type="dxa"/>
          </w:tcPr>
          <w:p w:rsidRPr="00AE0CBE" w:rsidR="00085906" w:rsidP="00085906" w:rsidRDefault="00EB7074" w14:paraId="644BF9BE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</w:t>
            </w:r>
            <w:r w:rsidRPr="00AE0CBE" w:rsidR="00C37E42">
              <w:rPr>
                <w:rFonts w:cstheme="minorHAnsi"/>
              </w:rPr>
              <w:t>eight</w:t>
            </w:r>
          </w:p>
        </w:tc>
        <w:tc>
          <w:tcPr>
            <w:tcW w:w="3518" w:type="dxa"/>
          </w:tcPr>
          <w:p w:rsidRPr="00AE0CBE" w:rsidR="00085906" w:rsidP="00085906" w:rsidRDefault="006F2E32" w14:paraId="51B8EC4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coastal</w:t>
            </w:r>
          </w:p>
        </w:tc>
      </w:tr>
      <w:tr w:rsidRPr="00AE0CBE" w:rsidR="00085906" w:rsidTr="001F523A" w14:paraId="1F8C4D23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3407A942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arable farming</w:t>
            </w:r>
          </w:p>
        </w:tc>
        <w:tc>
          <w:tcPr>
            <w:tcW w:w="3518" w:type="dxa"/>
          </w:tcPr>
          <w:p w:rsidRPr="00AE0CBE" w:rsidR="00085906" w:rsidP="00085906" w:rsidRDefault="00390FB1" w14:paraId="24F50D7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hydroponics</w:t>
            </w:r>
          </w:p>
        </w:tc>
        <w:tc>
          <w:tcPr>
            <w:tcW w:w="3518" w:type="dxa"/>
          </w:tcPr>
          <w:p w:rsidRPr="00AE0CBE" w:rsidR="00085906" w:rsidP="00085906" w:rsidRDefault="00C37E42" w14:paraId="6812427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evaporation</w:t>
            </w:r>
          </w:p>
        </w:tc>
      </w:tr>
      <w:tr w:rsidRPr="00AE0CBE" w:rsidR="00085906" w:rsidTr="001F523A" w14:paraId="108852A3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6477E7E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market gardening</w:t>
            </w:r>
          </w:p>
        </w:tc>
        <w:tc>
          <w:tcPr>
            <w:tcW w:w="3518" w:type="dxa"/>
          </w:tcPr>
          <w:p w:rsidRPr="00AE0CBE" w:rsidR="00085906" w:rsidP="00085906" w:rsidRDefault="00390FB1" w14:paraId="67080E29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allotment</w:t>
            </w:r>
          </w:p>
        </w:tc>
        <w:tc>
          <w:tcPr>
            <w:tcW w:w="3518" w:type="dxa"/>
          </w:tcPr>
          <w:p w:rsidRPr="00AE0CBE" w:rsidR="00085906" w:rsidP="00085906" w:rsidRDefault="00C37E42" w14:paraId="3B143028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precipitation</w:t>
            </w:r>
          </w:p>
        </w:tc>
      </w:tr>
      <w:tr w:rsidRPr="00AE0CBE" w:rsidR="00085906" w:rsidTr="001F523A" w14:paraId="2428DED0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390FB1" w14:paraId="58D7047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mixed farming</w:t>
            </w:r>
          </w:p>
        </w:tc>
        <w:tc>
          <w:tcPr>
            <w:tcW w:w="3518" w:type="dxa"/>
          </w:tcPr>
          <w:p w:rsidRPr="00AE0CBE" w:rsidR="00085906" w:rsidP="00085906" w:rsidRDefault="00390FB1" w14:paraId="4BD32D7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distribution</w:t>
            </w:r>
          </w:p>
        </w:tc>
        <w:tc>
          <w:tcPr>
            <w:tcW w:w="3518" w:type="dxa"/>
          </w:tcPr>
          <w:p w:rsidRPr="00AE0CBE" w:rsidR="00085906" w:rsidP="00085906" w:rsidRDefault="00C37E42" w14:paraId="7F84C93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condensation</w:t>
            </w:r>
          </w:p>
        </w:tc>
      </w:tr>
      <w:tr w:rsidRPr="00AE0CBE" w:rsidR="00085906" w:rsidTr="001F523A" w14:paraId="048E6A7A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6F2E32" w14:paraId="4EF8872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organic farming</w:t>
            </w:r>
          </w:p>
        </w:tc>
        <w:tc>
          <w:tcPr>
            <w:tcW w:w="3518" w:type="dxa"/>
          </w:tcPr>
          <w:p w:rsidRPr="00AE0CBE" w:rsidR="00085906" w:rsidP="00085906" w:rsidRDefault="00390FB1" w14:paraId="2F651EAF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import</w:t>
            </w:r>
          </w:p>
        </w:tc>
        <w:tc>
          <w:tcPr>
            <w:tcW w:w="3518" w:type="dxa"/>
          </w:tcPr>
          <w:p w:rsidRPr="00AE0CBE" w:rsidR="00085906" w:rsidP="00085906" w:rsidRDefault="00390FB1" w14:paraId="5556F8AA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hemisphere</w:t>
            </w:r>
          </w:p>
        </w:tc>
      </w:tr>
      <w:tr w:rsidRPr="00AE0CBE" w:rsidR="00085906" w:rsidTr="001F523A" w14:paraId="5A181712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EB7074" w14:paraId="66978031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d</w:t>
            </w:r>
            <w:r w:rsidRPr="00AE0CBE" w:rsidR="00C37E42">
              <w:rPr>
                <w:rFonts w:cstheme="minorHAnsi"/>
              </w:rPr>
              <w:t>istance</w:t>
            </w:r>
          </w:p>
        </w:tc>
        <w:tc>
          <w:tcPr>
            <w:tcW w:w="3518" w:type="dxa"/>
          </w:tcPr>
          <w:p w:rsidRPr="00AE0CBE" w:rsidR="00085906" w:rsidP="00085906" w:rsidRDefault="00390FB1" w14:paraId="5D1DC8A4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export</w:t>
            </w:r>
          </w:p>
        </w:tc>
        <w:tc>
          <w:tcPr>
            <w:tcW w:w="3518" w:type="dxa"/>
          </w:tcPr>
          <w:p w:rsidRPr="00AE0CBE" w:rsidR="00085906" w:rsidP="00085906" w:rsidRDefault="00D06DBD" w14:paraId="5AA72A8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productivity</w:t>
            </w:r>
          </w:p>
        </w:tc>
      </w:tr>
      <w:tr w:rsidRPr="00AE0CBE" w:rsidR="00085906" w:rsidTr="001F523A" w14:paraId="782510C0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EB7074" w14:paraId="693A020D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</w:t>
            </w:r>
            <w:r w:rsidRPr="00AE0CBE" w:rsidR="00C37E42">
              <w:rPr>
                <w:rFonts w:cstheme="minorHAnsi"/>
              </w:rPr>
              <w:t>cale</w:t>
            </w:r>
          </w:p>
        </w:tc>
        <w:tc>
          <w:tcPr>
            <w:tcW w:w="3518" w:type="dxa"/>
          </w:tcPr>
          <w:p w:rsidRPr="00AE0CBE" w:rsidR="00085906" w:rsidP="00085906" w:rsidRDefault="00D06DBD" w14:paraId="716D97DE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native/ indigenous</w:t>
            </w:r>
          </w:p>
        </w:tc>
        <w:tc>
          <w:tcPr>
            <w:tcW w:w="3518" w:type="dxa"/>
          </w:tcPr>
          <w:p w:rsidRPr="00AE0CBE" w:rsidR="00085906" w:rsidP="00085906" w:rsidRDefault="00C37E42" w14:paraId="1468161D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natural resource</w:t>
            </w:r>
            <w:r w:rsidRPr="00AE0CBE" w:rsidR="00EB7074">
              <w:rPr>
                <w:rFonts w:cstheme="minorHAnsi"/>
              </w:rPr>
              <w:t>s</w:t>
            </w:r>
          </w:p>
        </w:tc>
      </w:tr>
      <w:tr w:rsidRPr="00AE0CBE" w:rsidR="00085906" w:rsidTr="001F523A" w14:paraId="7C04675A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EB7074" w14:paraId="41009B1F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g</w:t>
            </w:r>
            <w:r w:rsidRPr="00AE0CBE" w:rsidR="00C37E42">
              <w:rPr>
                <w:rFonts w:cstheme="minorHAnsi"/>
              </w:rPr>
              <w:t>rid reference</w:t>
            </w:r>
          </w:p>
        </w:tc>
        <w:tc>
          <w:tcPr>
            <w:tcW w:w="3518" w:type="dxa"/>
          </w:tcPr>
          <w:p w:rsidRPr="00AE0CBE" w:rsidR="00085906" w:rsidP="00085906" w:rsidRDefault="00D06DBD" w14:paraId="4F4BDA6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sustainable</w:t>
            </w:r>
          </w:p>
        </w:tc>
        <w:tc>
          <w:tcPr>
            <w:tcW w:w="3518" w:type="dxa"/>
          </w:tcPr>
          <w:p w:rsidRPr="00AE0CBE" w:rsidR="00085906" w:rsidP="00085906" w:rsidRDefault="00C37E42" w14:paraId="2C05F7E9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man-made materials</w:t>
            </w:r>
          </w:p>
        </w:tc>
      </w:tr>
      <w:tr w:rsidRPr="00AE0CBE" w:rsidR="00085906" w:rsidTr="001F523A" w14:paraId="267C621E" w14:textId="77777777">
        <w:trPr>
          <w:trHeight w:val="430"/>
        </w:trPr>
        <w:tc>
          <w:tcPr>
            <w:tcW w:w="3517" w:type="dxa"/>
          </w:tcPr>
          <w:p w:rsidRPr="00AE0CBE" w:rsidR="00085906" w:rsidP="00085906" w:rsidRDefault="00C37E42" w14:paraId="4FFDF35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satellite</w:t>
            </w:r>
          </w:p>
        </w:tc>
        <w:tc>
          <w:tcPr>
            <w:tcW w:w="3518" w:type="dxa"/>
          </w:tcPr>
          <w:p w:rsidRPr="00AE0CBE" w:rsidR="00085906" w:rsidP="00085906" w:rsidRDefault="00D06DBD" w14:paraId="5C6E0070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weathering/erosion</w:t>
            </w:r>
          </w:p>
        </w:tc>
        <w:tc>
          <w:tcPr>
            <w:tcW w:w="3518" w:type="dxa"/>
          </w:tcPr>
          <w:p w:rsidRPr="00AE0CBE" w:rsidR="00085906" w:rsidP="00085906" w:rsidRDefault="00C37E42" w14:paraId="0313B7BC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hemisphere</w:t>
            </w:r>
          </w:p>
        </w:tc>
      </w:tr>
      <w:tr w:rsidRPr="00AE0CBE" w:rsidR="00C37E42" w:rsidTr="001F523A" w14:paraId="282382F1" w14:textId="77777777">
        <w:trPr>
          <w:trHeight w:val="430"/>
        </w:trPr>
        <w:tc>
          <w:tcPr>
            <w:tcW w:w="3517" w:type="dxa"/>
          </w:tcPr>
          <w:p w:rsidRPr="00AE0CBE" w:rsidR="00C37E42" w:rsidP="00085906" w:rsidRDefault="00C37E42" w14:paraId="0CCCE2EF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settlement patterns</w:t>
            </w:r>
          </w:p>
        </w:tc>
        <w:tc>
          <w:tcPr>
            <w:tcW w:w="3518" w:type="dxa"/>
          </w:tcPr>
          <w:p w:rsidRPr="00AE0CBE" w:rsidR="00C37E42" w:rsidP="00085906" w:rsidRDefault="00D06DBD" w14:paraId="2B2AA0A0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natural disaster</w:t>
            </w:r>
          </w:p>
        </w:tc>
        <w:tc>
          <w:tcPr>
            <w:tcW w:w="3518" w:type="dxa"/>
          </w:tcPr>
          <w:p w:rsidRPr="00AE0CBE" w:rsidR="00C37E42" w:rsidP="00085906" w:rsidRDefault="00EB7074" w14:paraId="1D60DDA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t</w:t>
            </w:r>
            <w:r w:rsidRPr="00AE0CBE" w:rsidR="00C37E42">
              <w:rPr>
                <w:rFonts w:cstheme="minorHAnsi"/>
              </w:rPr>
              <w:t>ropical</w:t>
            </w:r>
          </w:p>
        </w:tc>
      </w:tr>
      <w:tr w:rsidRPr="00AE0CBE" w:rsidR="00C37E42" w:rsidTr="001F523A" w14:paraId="05251260" w14:textId="77777777">
        <w:trPr>
          <w:trHeight w:val="430"/>
        </w:trPr>
        <w:tc>
          <w:tcPr>
            <w:tcW w:w="3517" w:type="dxa"/>
          </w:tcPr>
          <w:p w:rsidRPr="00AE0CBE" w:rsidR="00C37E42" w:rsidP="00085906" w:rsidRDefault="00C37E42" w14:paraId="75633163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inland</w:t>
            </w:r>
          </w:p>
        </w:tc>
        <w:tc>
          <w:tcPr>
            <w:tcW w:w="3518" w:type="dxa"/>
          </w:tcPr>
          <w:p w:rsidRPr="00AE0CBE" w:rsidR="00C37E42" w:rsidP="00085906" w:rsidRDefault="00EB7074" w14:paraId="796A9AFF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o</w:t>
            </w:r>
            <w:r w:rsidRPr="00AE0CBE" w:rsidR="00C37E42">
              <w:rPr>
                <w:rFonts w:cstheme="minorHAnsi"/>
              </w:rPr>
              <w:t>x-bow lake</w:t>
            </w:r>
          </w:p>
        </w:tc>
        <w:tc>
          <w:tcPr>
            <w:tcW w:w="3518" w:type="dxa"/>
          </w:tcPr>
          <w:p w:rsidRPr="00AE0CBE" w:rsidR="00C37E42" w:rsidP="00085906" w:rsidRDefault="00EB7074" w14:paraId="09C9288B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p</w:t>
            </w:r>
            <w:r w:rsidRPr="00AE0CBE" w:rsidR="00C37E42">
              <w:rPr>
                <w:rFonts w:cstheme="minorHAnsi"/>
              </w:rPr>
              <w:t>olar</w:t>
            </w:r>
          </w:p>
        </w:tc>
      </w:tr>
      <w:tr w:rsidRPr="00AE0CBE" w:rsidR="00EB7074" w:rsidTr="001F523A" w14:paraId="64C153A9" w14:textId="77777777">
        <w:trPr>
          <w:trHeight w:val="430"/>
        </w:trPr>
        <w:tc>
          <w:tcPr>
            <w:tcW w:w="3517" w:type="dxa"/>
          </w:tcPr>
          <w:p w:rsidRPr="00AE0CBE" w:rsidR="00EB7074" w:rsidP="00085906" w:rsidRDefault="00EB7074" w14:paraId="7A3E90FD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urban/ rural</w:t>
            </w:r>
          </w:p>
        </w:tc>
        <w:tc>
          <w:tcPr>
            <w:tcW w:w="3518" w:type="dxa"/>
          </w:tcPr>
          <w:p w:rsidRPr="00AE0CBE" w:rsidR="00EB7074" w:rsidP="00085906" w:rsidRDefault="00EB7074" w14:paraId="4D4D28E1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spring [water]</w:t>
            </w:r>
          </w:p>
        </w:tc>
        <w:tc>
          <w:tcPr>
            <w:tcW w:w="3518" w:type="dxa"/>
          </w:tcPr>
          <w:p w:rsidRPr="00AE0CBE" w:rsidR="00EB7074" w:rsidP="00085906" w:rsidRDefault="00EB7074" w14:paraId="24261A07" w14:textId="77777777">
            <w:pPr>
              <w:jc w:val="center"/>
              <w:rPr>
                <w:rFonts w:cstheme="minorHAnsi"/>
              </w:rPr>
            </w:pPr>
            <w:r w:rsidRPr="00AE0CBE">
              <w:rPr>
                <w:rFonts w:cstheme="minorHAnsi"/>
              </w:rPr>
              <w:t>trade</w:t>
            </w:r>
          </w:p>
        </w:tc>
      </w:tr>
    </w:tbl>
    <w:p w:rsidRPr="00AE0CBE" w:rsidR="00085906" w:rsidP="47C918A4" w:rsidRDefault="00085906" w14:paraId="67B3616B" w14:textId="77777777" w14:noSpellErr="1">
      <w:pPr>
        <w:jc w:val="center"/>
        <w:rPr>
          <w:rFonts w:cs="Calibri" w:cstheme="minorAscii"/>
          <w:b w:val="1"/>
          <w:bCs w:val="1"/>
        </w:rPr>
      </w:pPr>
    </w:p>
    <w:p w:rsidR="239D10EF" w:rsidP="47C918A4" w:rsidRDefault="239D10EF" w14:paraId="45A9AF9D" w14:textId="0198D2C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7C918A4" w:rsidR="239D10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Upper KS2 Geography Vocabulary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65"/>
        <w:gridCol w:w="3480"/>
        <w:gridCol w:w="3480"/>
      </w:tblGrid>
      <w:tr w:rsidR="47C918A4" w:rsidTr="47C918A4" w14:paraId="279A9D4D">
        <w:trPr>
          <w:trHeight w:val="420"/>
        </w:trPr>
        <w:tc>
          <w:tcPr>
            <w:tcW w:w="10425" w:type="dxa"/>
            <w:gridSpan w:val="3"/>
            <w:tcMar/>
            <w:vAlign w:val="top"/>
          </w:tcPr>
          <w:p w:rsidR="47C918A4" w:rsidP="47C918A4" w:rsidRDefault="47C918A4" w14:paraId="35290985" w14:textId="4CDC9BC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C918A4" w:rsidP="47C918A4" w:rsidRDefault="47C918A4" w14:paraId="612AABC9" w14:textId="01386D1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Year 5</w:t>
            </w:r>
          </w:p>
        </w:tc>
      </w:tr>
      <w:tr w:rsidR="47C918A4" w:rsidTr="47C918A4" w14:paraId="684005F3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627ED6BB" w14:textId="5FBCC5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climate/ weather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FFCC7C1" w14:textId="16DDE6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flood plain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C6F1234" w14:textId="7FDAD4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deposition</w:t>
            </w:r>
          </w:p>
        </w:tc>
      </w:tr>
      <w:tr w:rsidR="47C918A4" w:rsidTr="47C918A4" w14:paraId="0CAB8FFF">
        <w:trPr>
          <w:trHeight w:val="375"/>
        </w:trPr>
        <w:tc>
          <w:tcPr>
            <w:tcW w:w="3465" w:type="dxa"/>
            <w:tcMar/>
            <w:vAlign w:val="top"/>
          </w:tcPr>
          <w:p w:rsidR="47C918A4" w:rsidP="47C918A4" w:rsidRDefault="47C918A4" w14:paraId="7791B3F2" w14:textId="7E0807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climate zones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A495775" w14:textId="26FCE2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meander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7A197D1" w14:textId="453EA2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transportation</w:t>
            </w:r>
          </w:p>
        </w:tc>
      </w:tr>
      <w:tr w:rsidR="47C918A4" w:rsidTr="47C918A4" w14:paraId="75E9FC22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786102BD" w14:textId="61697A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tributary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5D7965C5" w14:textId="61C85A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surface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2A038B1" w14:textId="0782B6C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confluence</w:t>
            </w:r>
          </w:p>
        </w:tc>
      </w:tr>
      <w:tr w:rsidR="47C918A4" w:rsidTr="47C918A4" w14:paraId="1AF83BC8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531FD57C" w14:textId="7FC9528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vegetation belts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96D709C" w14:textId="4C31D7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sea level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9DE80BF" w14:textId="246FDA1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mouth</w:t>
            </w:r>
          </w:p>
        </w:tc>
      </w:tr>
      <w:tr w:rsidR="47C918A4" w:rsidTr="47C918A4" w14:paraId="7F7D7D20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1016AB83" w14:textId="7E9C4B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river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726666C" w14:textId="20D012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grid reference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CF1DA3D" w14:textId="24A59AF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source</w:t>
            </w:r>
          </w:p>
        </w:tc>
      </w:tr>
      <w:tr w:rsidR="47C918A4" w:rsidTr="47C918A4" w14:paraId="05BC4CC1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6BD9F6C8" w14:textId="2D2772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delta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85BBE23" w14:textId="337EC71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terrain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7015340" w14:textId="159FFEE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products</w:t>
            </w:r>
          </w:p>
        </w:tc>
      </w:tr>
      <w:tr w:rsidR="47C918A4" w:rsidTr="47C918A4" w14:paraId="068AF0F9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608CF04D" w14:textId="078CDA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ox-bow lake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5696BC3" w14:textId="07DE02B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features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5A60FBAD" w14:textId="0836BC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industrial</w:t>
            </w:r>
          </w:p>
        </w:tc>
      </w:tr>
      <w:tr w:rsidR="47C918A4" w:rsidTr="47C918A4" w14:paraId="5F382FB8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7CD52CE6" w14:textId="1FE70C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grid reference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6381BAA" w14:textId="6633C6B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contour lines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8274F8C" w14:textId="071356E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continent</w:t>
            </w:r>
          </w:p>
        </w:tc>
      </w:tr>
      <w:tr w:rsidR="47C918A4" w:rsidTr="47C918A4" w14:paraId="13673B96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32FB8D2" w14:textId="6F552C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landscape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62963E73" w14:textId="7DAC780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natural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8D6344B" w14:textId="62B41EB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sub-continent</w:t>
            </w:r>
          </w:p>
        </w:tc>
      </w:tr>
      <w:tr w:rsidR="47C918A4" w:rsidTr="47C918A4" w14:paraId="2878AEC8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999A494" w14:textId="1A68CDF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 cycle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3568185" w14:textId="61325F2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population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14FEFF6" w14:textId="23B393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development</w:t>
            </w:r>
          </w:p>
        </w:tc>
      </w:tr>
      <w:tr w:rsidR="47C918A4" w:rsidTr="47C918A4" w14:paraId="56CE3FDB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2B6155D9" w14:textId="56B7C4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arid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F652FEA" w14:textId="04A0365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precipitation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F699A57" w14:textId="430776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irrigation</w:t>
            </w:r>
          </w:p>
        </w:tc>
      </w:tr>
      <w:tr w:rsidR="47C918A4" w:rsidTr="47C918A4" w14:paraId="6A045529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5E60BE08" w14:textId="2EE1FE0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evaporation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A908D64" w14:textId="5C3DD3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condensation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120AE09E" w14:textId="3CFDE2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ground water</w:t>
            </w:r>
          </w:p>
        </w:tc>
      </w:tr>
      <w:tr w:rsidR="47C918A4" w:rsidTr="47C918A4" w14:paraId="3CA3F101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02620B0" w14:textId="26660FE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settlement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630E3ACE" w14:textId="51444C6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industry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5730029" w14:textId="2CAF6A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tourist</w:t>
            </w:r>
          </w:p>
        </w:tc>
      </w:tr>
      <w:tr w:rsidR="47C918A4" w:rsidTr="47C918A4" w14:paraId="2BD0F2FB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030EC296" w14:textId="242BC82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excursion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16C21B5B" w14:textId="3DED27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scale [maps]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26E22DA" w14:textId="594044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contours</w:t>
            </w:r>
          </w:p>
        </w:tc>
      </w:tr>
      <w:tr w:rsidR="47C918A4" w:rsidTr="47C918A4" w14:paraId="34CADC48">
        <w:trPr>
          <w:trHeight w:val="420"/>
        </w:trPr>
        <w:tc>
          <w:tcPr>
            <w:tcW w:w="10425" w:type="dxa"/>
            <w:gridSpan w:val="3"/>
            <w:tcMar/>
            <w:vAlign w:val="top"/>
          </w:tcPr>
          <w:p w:rsidR="47C918A4" w:rsidP="47C918A4" w:rsidRDefault="47C918A4" w14:paraId="349797A4" w14:textId="703B2B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C918A4" w:rsidP="47C918A4" w:rsidRDefault="47C918A4" w14:paraId="0DF398A7" w14:textId="3C50672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Year 6</w:t>
            </w:r>
          </w:p>
        </w:tc>
      </w:tr>
      <w:tr w:rsidR="47C918A4" w:rsidTr="47C918A4" w14:paraId="32997C5B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0FF7F6A0" w14:textId="5A96B62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migrate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AA55097" w14:textId="40E6B86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naturalised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DA9547E" w14:textId="132D0E6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Arctic</w:t>
            </w:r>
          </w:p>
        </w:tc>
      </w:tr>
      <w:tr w:rsidR="47C918A4" w:rsidTr="47C918A4" w14:paraId="4B7B4B9A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1C2C7AF" w14:textId="0BE1F6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disperse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B8A4AF0" w14:textId="32349B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indigenous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5EB6786" w14:textId="1AB0E9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Antarctic</w:t>
            </w:r>
          </w:p>
        </w:tc>
      </w:tr>
      <w:tr w:rsidR="47C918A4" w:rsidTr="47C918A4" w14:paraId="62717F37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11494372" w14:textId="33C28C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sustainability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2A1D093" w14:textId="33B958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immigrant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797E879" w14:textId="0B07B95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renewable</w:t>
            </w:r>
          </w:p>
        </w:tc>
      </w:tr>
      <w:tr w:rsidR="47C918A4" w:rsidTr="47C918A4" w14:paraId="0616DF5F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A4AC385" w14:textId="5F2B927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natural disaster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C91014A" w14:textId="1362E85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survey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53B919A7" w14:textId="00510D9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population</w:t>
            </w:r>
          </w:p>
        </w:tc>
      </w:tr>
      <w:tr w:rsidR="47C918A4" w:rsidTr="47C918A4" w14:paraId="6BE8741F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7B2A69EE" w14:textId="0106BCA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natural resources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5ACC4EDD" w14:textId="5DCC12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questionnaire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D414C22" w14:textId="58606B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biomes</w:t>
            </w:r>
          </w:p>
        </w:tc>
      </w:tr>
      <w:tr w:rsidR="47C918A4" w:rsidTr="47C918A4" w14:paraId="795EC329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A6E5356" w14:textId="6DCE8C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canopy [trees]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6798E411" w14:textId="6E25355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latitude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7F4ED41" w14:textId="00772AD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vegetation belts</w:t>
            </w:r>
          </w:p>
        </w:tc>
      </w:tr>
      <w:tr w:rsidR="47C918A4" w:rsidTr="47C918A4" w14:paraId="17B9420A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3F5184DE" w14:textId="0FA4FB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Ordnance Survey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158389F" w14:textId="7013124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longitude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DBE6EAD" w14:textId="4C88BF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climate zones</w:t>
            </w:r>
          </w:p>
        </w:tc>
      </w:tr>
      <w:tr w:rsidR="47C918A4" w:rsidTr="47C918A4" w14:paraId="33F989BA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42C0F48" w14:textId="2FAA372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distance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110334DC" w14:textId="2D5274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Greenwich/Prime Meridian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6BA969F4" w14:textId="3B825E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conservation</w:t>
            </w:r>
          </w:p>
        </w:tc>
      </w:tr>
      <w:tr w:rsidR="47C918A4" w:rsidTr="47C918A4" w14:paraId="2C91CC12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66852788" w14:textId="477A45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06BF83C" w14:textId="5F26F6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Time zone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906F8C2" w14:textId="3B06BA2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pollution</w:t>
            </w:r>
          </w:p>
        </w:tc>
      </w:tr>
      <w:tr w:rsidR="47C918A4" w:rsidTr="47C918A4" w14:paraId="76FAFCD3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0C779CB5" w14:textId="710FC3C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grid reference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1F6F5C70" w14:textId="56B2BE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Northern hemisphere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151F940" w14:textId="5DBAAA5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export</w:t>
            </w:r>
          </w:p>
        </w:tc>
      </w:tr>
      <w:tr w:rsidR="47C918A4" w:rsidTr="47C918A4" w14:paraId="11B7FB98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231137CB" w14:textId="3E70B8F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symbols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B23EB4A" w14:textId="295488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Southern hemisphere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352A7FD" w14:textId="2F17BA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import</w:t>
            </w:r>
          </w:p>
        </w:tc>
      </w:tr>
      <w:tr w:rsidR="47C918A4" w:rsidTr="47C918A4" w14:paraId="3D3CE2B5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36ACC6F6" w14:textId="45014D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urban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6AB9A24F" w14:textId="34E955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Tropic of Capricorn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5904C214" w14:textId="503B0C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tropical</w:t>
            </w:r>
          </w:p>
        </w:tc>
      </w:tr>
      <w:tr w:rsidR="47C918A4" w:rsidTr="47C918A4" w14:paraId="1692F975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099D49E1" w14:textId="1D5E9B7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E0851E6" w14:textId="22D035C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Tropic of Cancer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3E864D0" w14:textId="1156588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equatorial</w:t>
            </w:r>
          </w:p>
        </w:tc>
      </w:tr>
      <w:tr w:rsidR="47C918A4" w:rsidTr="47C918A4" w14:paraId="5C3EF5EF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28306E64" w14:textId="71D1A6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land use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98F5556" w14:textId="43B8E7A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Equator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00946E6B" w14:textId="2CB928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subterranean</w:t>
            </w:r>
          </w:p>
        </w:tc>
      </w:tr>
      <w:tr w:rsidR="47C918A4" w:rsidTr="47C918A4" w14:paraId="480A6C05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482051BF" w14:textId="4925397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congestion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77B9EBC7" w14:textId="4A16F5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latitude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143841B" w14:textId="272AA7A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location</w:t>
            </w:r>
          </w:p>
        </w:tc>
      </w:tr>
      <w:tr w:rsidR="47C918A4" w:rsidTr="47C918A4" w14:paraId="70BA78C9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24528E25" w14:textId="010A707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pollution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9FC3E11" w14:textId="40537BE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longitude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3B5AAC97" w14:textId="55B18FE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minutes[location]</w:t>
            </w:r>
          </w:p>
        </w:tc>
      </w:tr>
      <w:tr w:rsidR="47C918A4" w:rsidTr="47C918A4" w14:paraId="0553EB7C">
        <w:trPr>
          <w:trHeight w:val="420"/>
        </w:trPr>
        <w:tc>
          <w:tcPr>
            <w:tcW w:w="3465" w:type="dxa"/>
            <w:tcMar/>
            <w:vAlign w:val="top"/>
          </w:tcPr>
          <w:p w:rsidR="47C918A4" w:rsidP="47C918A4" w:rsidRDefault="47C918A4" w14:paraId="60F411CD" w14:textId="035DFF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tectonic plates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2E5223E5" w14:textId="17BB488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deforestation</w:t>
            </w:r>
          </w:p>
        </w:tc>
        <w:tc>
          <w:tcPr>
            <w:tcW w:w="3480" w:type="dxa"/>
            <w:tcMar/>
            <w:vAlign w:val="top"/>
          </w:tcPr>
          <w:p w:rsidR="47C918A4" w:rsidP="47C918A4" w:rsidRDefault="47C918A4" w14:paraId="419F39AB" w14:textId="208948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C918A4" w:rsidR="47C91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magma</w:t>
            </w:r>
          </w:p>
        </w:tc>
      </w:tr>
    </w:tbl>
    <w:p w:rsidR="47C918A4" w:rsidP="47C918A4" w:rsidRDefault="47C918A4" w14:paraId="26A24D06" w14:textId="6AA79A65">
      <w:pPr>
        <w:pStyle w:val="Normal"/>
        <w:jc w:val="center"/>
        <w:rPr>
          <w:rFonts w:cs="Calibri" w:cstheme="minorAscii"/>
          <w:b w:val="1"/>
          <w:bCs w:val="1"/>
        </w:rPr>
      </w:pPr>
    </w:p>
    <w:sectPr w:rsidRPr="00AE0CBE" w:rsidR="00085906" w:rsidSect="0008590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6"/>
    <w:rsid w:val="00085906"/>
    <w:rsid w:val="000F15A0"/>
    <w:rsid w:val="00141F14"/>
    <w:rsid w:val="001F523A"/>
    <w:rsid w:val="0035301E"/>
    <w:rsid w:val="00362CD8"/>
    <w:rsid w:val="00390FB1"/>
    <w:rsid w:val="00412F13"/>
    <w:rsid w:val="00683D0E"/>
    <w:rsid w:val="006F2E32"/>
    <w:rsid w:val="0072571F"/>
    <w:rsid w:val="008425EF"/>
    <w:rsid w:val="00887331"/>
    <w:rsid w:val="009A300D"/>
    <w:rsid w:val="00AE0CBE"/>
    <w:rsid w:val="00C37E42"/>
    <w:rsid w:val="00D06DBD"/>
    <w:rsid w:val="00D454BE"/>
    <w:rsid w:val="00E558FC"/>
    <w:rsid w:val="00EB7074"/>
    <w:rsid w:val="239D10EF"/>
    <w:rsid w:val="47C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C8BD"/>
  <w15:docId w15:val="{306F4687-C1EA-4523-AC24-644A9B8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9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FB4BF93933944B58C8BB7B0527632" ma:contentTypeVersion="13" ma:contentTypeDescription="Create a new document." ma:contentTypeScope="" ma:versionID="a34188999feec43b180093af9a973d31">
  <xsd:schema xmlns:xsd="http://www.w3.org/2001/XMLSchema" xmlns:xs="http://www.w3.org/2001/XMLSchema" xmlns:p="http://schemas.microsoft.com/office/2006/metadata/properties" xmlns:ns2="57de33d6-ae1c-498e-a560-cf8a37a0d661" xmlns:ns3="9b099f9f-9934-46b7-9eb8-f38b6b2966f7" targetNamespace="http://schemas.microsoft.com/office/2006/metadata/properties" ma:root="true" ma:fieldsID="3084efde76eb74a9890795075a3d9e8f" ns2:_="" ns3:_="">
    <xsd:import namespace="57de33d6-ae1c-498e-a560-cf8a37a0d661"/>
    <xsd:import namespace="9b099f9f-9934-46b7-9eb8-f38b6b296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33d6-ae1c-498e-a560-cf8a37a0d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99f9f-9934-46b7-9eb8-f38b6b296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EB28B-803F-4051-9014-EBAD893E76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de33d6-ae1c-498e-a560-cf8a37a0d661"/>
    <ds:schemaRef ds:uri="http://purl.org/dc/elements/1.1/"/>
    <ds:schemaRef ds:uri="http://schemas.microsoft.com/office/2006/metadata/properties"/>
    <ds:schemaRef ds:uri="http://schemas.microsoft.com/office/infopath/2007/PartnerControls"/>
    <ds:schemaRef ds:uri="9b099f9f-9934-46b7-9eb8-f38b6b296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0C0A3-D277-46CC-94FA-79F7A2BEC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E122D-9F34-4347-BC16-5C45E20B77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Philip's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home</dc:creator>
  <lastModifiedBy>Emma Hyde</lastModifiedBy>
  <revision>3</revision>
  <dcterms:created xsi:type="dcterms:W3CDTF">2022-07-05T20:22:00.0000000Z</dcterms:created>
  <dcterms:modified xsi:type="dcterms:W3CDTF">2022-09-21T15:54:48.6500532Z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0x010100039FB4BF93933944B58C8BB7B0527632</vt:lpwstr>
  </property>
</Properties>
</file>